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9677" w14:textId="77777777" w:rsidR="008A55C7" w:rsidRDefault="008A55C7" w:rsidP="006E1BD7">
      <w:pPr>
        <w:pStyle w:val="Ttulo3"/>
        <w:jc w:val="center"/>
        <w:rPr>
          <w:rFonts w:ascii="Arial" w:hAnsi="Arial" w:cs="Arial"/>
          <w:b/>
          <w:bCs/>
          <w:iCs/>
          <w:color w:val="auto"/>
          <w:sz w:val="24"/>
          <w:szCs w:val="24"/>
          <w:lang w:val="es-ES_tradnl"/>
        </w:rPr>
      </w:pPr>
    </w:p>
    <w:p w14:paraId="1F8C5CDE" w14:textId="0C361F5B" w:rsidR="006E1BD7" w:rsidRPr="00B47D0F" w:rsidRDefault="006E1BD7" w:rsidP="006E1BD7">
      <w:pPr>
        <w:pStyle w:val="Ttulo3"/>
        <w:jc w:val="center"/>
        <w:rPr>
          <w:rFonts w:ascii="Arial" w:hAnsi="Arial" w:cs="Arial"/>
          <w:b/>
          <w:bCs/>
          <w:iCs/>
          <w:color w:val="auto"/>
          <w:lang w:val="es-ES_tradnl"/>
        </w:rPr>
      </w:pPr>
      <w:r w:rsidRPr="00B47D0F">
        <w:rPr>
          <w:rFonts w:ascii="Arial" w:hAnsi="Arial" w:cs="Arial"/>
          <w:b/>
          <w:bCs/>
          <w:iCs/>
          <w:color w:val="auto"/>
          <w:lang w:val="es-ES_tradnl"/>
        </w:rPr>
        <w:t>FORMULARIO DE REQUERIMIENTO DE BIENES   / SERVICIOS</w:t>
      </w:r>
    </w:p>
    <w:p w14:paraId="66D37B5A" w14:textId="77777777" w:rsidR="006E1BD7" w:rsidRPr="00B47D0F" w:rsidRDefault="006E1BD7" w:rsidP="006E1BD7">
      <w:pPr>
        <w:pStyle w:val="Ttulo3"/>
        <w:jc w:val="center"/>
        <w:rPr>
          <w:rFonts w:ascii="Arial" w:hAnsi="Arial" w:cs="Arial"/>
          <w:b/>
          <w:color w:val="auto"/>
          <w:lang w:val="es-ES_tradnl"/>
        </w:rPr>
      </w:pPr>
      <w:r w:rsidRPr="00B47D0F">
        <w:rPr>
          <w:rFonts w:ascii="Arial" w:hAnsi="Arial" w:cs="Arial"/>
          <w:b/>
          <w:color w:val="auto"/>
          <w:lang w:val="es-ES_tradnl"/>
        </w:rPr>
        <w:t>HOSPITAL DE COQUIMBO</w:t>
      </w:r>
    </w:p>
    <w:p w14:paraId="5A300934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i/>
          <w:iCs/>
          <w:color w:val="auto"/>
          <w:sz w:val="24"/>
          <w:szCs w:val="24"/>
          <w:u w:val="single"/>
          <w:lang w:val="es-ES_tradnl"/>
        </w:rPr>
      </w:pPr>
    </w:p>
    <w:p w14:paraId="7FDE041A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i/>
          <w:iCs/>
          <w:color w:val="auto"/>
          <w:sz w:val="24"/>
          <w:szCs w:val="24"/>
          <w:u w:val="single"/>
          <w:lang w:val="es-ES_tradnl"/>
        </w:rPr>
      </w:pPr>
    </w:p>
    <w:p w14:paraId="3AF6B95D" w14:textId="363FC2DA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u w:val="single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IDENTIFICACIÓN UNIDAD</w:t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: </w:t>
      </w:r>
      <w:proofErr w:type="spellStart"/>
      <w:r w:rsidR="008A55C7">
        <w:rPr>
          <w:rFonts w:ascii="Arial" w:hAnsi="Arial" w:cs="Arial"/>
          <w:bCs/>
          <w:color w:val="auto"/>
          <w:sz w:val="24"/>
          <w:szCs w:val="24"/>
          <w:lang w:val="es-ES_tradnl"/>
        </w:rPr>
        <w:t>Xxxxxxxx</w:t>
      </w:r>
      <w:proofErr w:type="spellEnd"/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 xml:space="preserve">                                      </w:t>
      </w:r>
    </w:p>
    <w:p w14:paraId="2631EB5F" w14:textId="39586D49" w:rsidR="006E1BD7" w:rsidRPr="006E1BD7" w:rsidRDefault="006E1BD7" w:rsidP="006E1BD7">
      <w:pPr>
        <w:pStyle w:val="Ttulo3"/>
        <w:rPr>
          <w:rFonts w:ascii="Arial" w:hAnsi="Arial" w:cs="Arial"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IDENTIFICACIÓN DEL REQUERIMIENTO</w:t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: </w:t>
      </w:r>
      <w:proofErr w:type="spellStart"/>
      <w:r w:rsidR="008A55C7">
        <w:rPr>
          <w:rFonts w:ascii="Arial" w:hAnsi="Arial" w:cs="Arial"/>
          <w:bCs/>
          <w:color w:val="auto"/>
          <w:sz w:val="24"/>
          <w:szCs w:val="24"/>
          <w:lang w:val="es-ES_tradnl"/>
        </w:rPr>
        <w:t>Xxxxxxxx</w:t>
      </w:r>
      <w:proofErr w:type="spellEnd"/>
    </w:p>
    <w:p w14:paraId="2433C2E6" w14:textId="3F5CC6C2" w:rsidR="006E1BD7" w:rsidRPr="006E1BD7" w:rsidRDefault="006E1BD7" w:rsidP="006E1BD7">
      <w:pPr>
        <w:pStyle w:val="Ttulo3"/>
        <w:rPr>
          <w:rFonts w:ascii="Arial" w:hAnsi="Arial" w:cs="Arial"/>
          <w:bCs/>
          <w:color w:val="auto"/>
          <w:sz w:val="24"/>
          <w:szCs w:val="24"/>
          <w:lang w:val="es-ES_tradnl"/>
        </w:rPr>
      </w:pPr>
      <w:r>
        <w:rPr>
          <w:rFonts w:ascii="Arial" w:hAnsi="Arial" w:cs="Arial"/>
          <w:b/>
          <w:color w:val="auto"/>
          <w:sz w:val="24"/>
          <w:szCs w:val="24"/>
          <w:lang w:val="es-ES_tradnl"/>
        </w:rPr>
        <w:t>JU</w:t>
      </w: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STIFICACIÓN DEL REQUERIMIENTO</w:t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: </w:t>
      </w:r>
      <w:proofErr w:type="spellStart"/>
      <w:r w:rsidR="008A55C7">
        <w:rPr>
          <w:rFonts w:ascii="Arial" w:hAnsi="Arial" w:cs="Arial"/>
          <w:bCs/>
          <w:color w:val="auto"/>
          <w:sz w:val="24"/>
          <w:szCs w:val="24"/>
          <w:lang w:val="es-ES_tradnl"/>
        </w:rPr>
        <w:t>Xxxxxxxxxx</w:t>
      </w:r>
      <w:proofErr w:type="spellEnd"/>
    </w:p>
    <w:p w14:paraId="5DA387BD" w14:textId="0A79285E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IDENTIFICAR USUARIO FINAL</w:t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: </w:t>
      </w:r>
      <w:proofErr w:type="spellStart"/>
      <w:r w:rsidR="008A55C7">
        <w:rPr>
          <w:rFonts w:ascii="Arial" w:hAnsi="Arial" w:cs="Arial"/>
          <w:bCs/>
          <w:color w:val="auto"/>
          <w:sz w:val="24"/>
          <w:szCs w:val="24"/>
          <w:lang w:val="es-ES_tradnl"/>
        </w:rPr>
        <w:t>Xxxxxx</w:t>
      </w:r>
      <w:proofErr w:type="spellEnd"/>
    </w:p>
    <w:p w14:paraId="659B4A87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</w:p>
    <w:p w14:paraId="11871A54" w14:textId="71E8DE12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u w:val="single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FINANCIAMIENTO</w:t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:</w:t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 xml:space="preserve"> </w:t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</w:p>
    <w:p w14:paraId="0709B09B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noProof/>
          <w:color w:val="auto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2E82D" wp14:editId="2CBC89E4">
                <wp:simplePos x="0" y="0"/>
                <wp:positionH relativeFrom="column">
                  <wp:posOffset>2200275</wp:posOffset>
                </wp:positionH>
                <wp:positionV relativeFrom="paragraph">
                  <wp:posOffset>280670</wp:posOffset>
                </wp:positionV>
                <wp:extent cx="1943100" cy="344805"/>
                <wp:effectExtent l="13335" t="9525" r="5715" b="7620"/>
                <wp:wrapNone/>
                <wp:docPr id="15617240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4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29059" id="Rectangle 3" o:spid="_x0000_s1026" style="position:absolute;margin-left:173.25pt;margin-top:22.1pt;width:153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" filled="f"/>
            </w:pict>
          </mc:Fallback>
        </mc:AlternateContent>
      </w:r>
    </w:p>
    <w:p w14:paraId="19C8E49B" w14:textId="115B9B2D" w:rsidR="006E1BD7" w:rsidRPr="006E1BD7" w:rsidRDefault="006E1BD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PRESUPUESTO ESTIMADO</w:t>
      </w:r>
      <w:r w:rsidR="008A55C7">
        <w:rPr>
          <w:rFonts w:ascii="Arial" w:hAnsi="Arial" w:cs="Arial"/>
          <w:b/>
          <w:color w:val="auto"/>
          <w:sz w:val="24"/>
          <w:szCs w:val="24"/>
          <w:lang w:val="es-ES_tradnl"/>
        </w:rPr>
        <w:t>:</w:t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 xml:space="preserve"> </w:t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="008A55C7">
        <w:rPr>
          <w:rFonts w:ascii="Arial" w:hAnsi="Arial" w:cs="Arial"/>
          <w:color w:val="auto"/>
          <w:sz w:val="24"/>
          <w:szCs w:val="24"/>
          <w:lang w:val="es-ES_tradnl"/>
        </w:rPr>
        <w:t xml:space="preserve">$ </w:t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 </w:t>
      </w:r>
    </w:p>
    <w:p w14:paraId="4AF6CDEC" w14:textId="77777777" w:rsidR="006E1BD7" w:rsidRPr="006E1BD7" w:rsidRDefault="006E1BD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7946B8BD" w14:textId="6F021269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ADJUNTA ESPECIFICACIONES TÉCNICAS</w:t>
      </w:r>
      <w:r w:rsidR="008A55C7"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:</w:t>
      </w:r>
      <w:r w:rsidR="008A55C7" w:rsidRPr="006E1BD7">
        <w:rPr>
          <w:rFonts w:ascii="Arial" w:hAnsi="Arial" w:cs="Arial"/>
          <w:color w:val="auto"/>
          <w:sz w:val="24"/>
          <w:szCs w:val="24"/>
          <w:lang w:val="es-ES_tradnl"/>
        </w:rPr>
        <w:t xml:space="preserve">       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>SI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>____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</w:p>
    <w:p w14:paraId="292A1AFB" w14:textId="62000BB6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 xml:space="preserve">                                                                    </w:t>
      </w:r>
      <w:r>
        <w:rPr>
          <w:rFonts w:ascii="Arial" w:hAnsi="Arial" w:cs="Arial"/>
          <w:color w:val="auto"/>
          <w:sz w:val="24"/>
          <w:szCs w:val="24"/>
          <w:lang w:val="es-ES_tradnl"/>
        </w:rPr>
        <w:t xml:space="preserve">            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>NO____</w:t>
      </w:r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6E1BD7" w:rsidRPr="006E1BD7" w14:paraId="5E50C09C" w14:textId="77777777" w:rsidTr="00534A33">
        <w:trPr>
          <w:trHeight w:val="795"/>
        </w:trPr>
        <w:tc>
          <w:tcPr>
            <w:tcW w:w="9728" w:type="dxa"/>
          </w:tcPr>
          <w:p w14:paraId="4F59CD73" w14:textId="3F89C77F" w:rsidR="006E1BD7" w:rsidRPr="006E1BD7" w:rsidRDefault="006E1BD7" w:rsidP="006E1BD7">
            <w:pPr>
              <w:pStyle w:val="Ttulo3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es-ES_tradnl"/>
              </w:rPr>
            </w:pPr>
            <w:r w:rsidRPr="006E1BD7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es-ES_tradnl"/>
              </w:rPr>
              <w:t xml:space="preserve">CARACTERÍSTICAS TÉCNICAS. </w:t>
            </w:r>
          </w:p>
          <w:p w14:paraId="432B8C72" w14:textId="77777777" w:rsidR="006E1BD7" w:rsidRPr="006E1BD7" w:rsidRDefault="006E1BD7" w:rsidP="006E1BD7">
            <w:pPr>
              <w:pStyle w:val="Ttulo3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  <w:lang w:val="es-ES_tradnl"/>
              </w:rPr>
            </w:pPr>
          </w:p>
          <w:p w14:paraId="15B552C6" w14:textId="24C9EC4C" w:rsidR="006E1BD7" w:rsidRDefault="006E1BD7" w:rsidP="006E1BD7">
            <w:pPr>
              <w:pStyle w:val="Ttulo3"/>
              <w:rPr>
                <w:rFonts w:ascii="Arial" w:hAnsi="Arial" w:cs="Arial"/>
                <w:color w:val="auto"/>
                <w:sz w:val="24"/>
                <w:szCs w:val="24"/>
                <w:lang w:val="es-CL"/>
              </w:rPr>
            </w:pPr>
            <w:proofErr w:type="spellStart"/>
            <w:r w:rsidRPr="006E1BD7">
              <w:rPr>
                <w:rFonts w:ascii="Arial" w:hAnsi="Arial" w:cs="Arial"/>
                <w:color w:val="auto"/>
                <w:sz w:val="24"/>
                <w:szCs w:val="24"/>
                <w:lang w:val="es-CL"/>
              </w:rPr>
              <w:t>xxxxxxxxxxxxxxxxx</w:t>
            </w:r>
            <w:proofErr w:type="spellEnd"/>
          </w:p>
          <w:p w14:paraId="1B5F5A9A" w14:textId="2B46C93B" w:rsidR="006E1BD7" w:rsidRPr="006E1BD7" w:rsidRDefault="006E1BD7" w:rsidP="006E1BD7">
            <w:pPr>
              <w:rPr>
                <w:lang w:val="es-CL"/>
              </w:rPr>
            </w:pPr>
            <w:proofErr w:type="spellStart"/>
            <w:r>
              <w:rPr>
                <w:lang w:val="es-CL"/>
              </w:rPr>
              <w:t>xxxxxxxxxxxxxx</w:t>
            </w:r>
            <w:proofErr w:type="spellEnd"/>
            <w:r>
              <w:rPr>
                <w:lang w:val="es-CL"/>
              </w:rPr>
              <w:t xml:space="preserve"> </w:t>
            </w:r>
          </w:p>
          <w:p w14:paraId="683542CE" w14:textId="77777777" w:rsidR="006E1BD7" w:rsidRPr="006E1BD7" w:rsidRDefault="006E1BD7" w:rsidP="006E1BD7">
            <w:pPr>
              <w:pStyle w:val="Ttulo3"/>
              <w:rPr>
                <w:rFonts w:ascii="Arial" w:hAnsi="Arial" w:cs="Arial"/>
                <w:color w:val="auto"/>
                <w:sz w:val="24"/>
                <w:szCs w:val="24"/>
                <w:lang w:val="es-CL"/>
              </w:rPr>
            </w:pPr>
          </w:p>
        </w:tc>
      </w:tr>
    </w:tbl>
    <w:p w14:paraId="5AFA1077" w14:textId="77777777" w:rsidR="006E1BD7" w:rsidRPr="006E1BD7" w:rsidRDefault="006E1BD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46567F5F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>CRITERIOS DE EVALUACIÓN: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 xml:space="preserve">        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proofErr w:type="gramStart"/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>%  _</w:t>
      </w:r>
      <w:proofErr w:type="gramEnd"/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>____________________</w:t>
      </w:r>
    </w:p>
    <w:p w14:paraId="7F6126B1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 xml:space="preserve">  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>%  _____________________</w:t>
      </w:r>
    </w:p>
    <w:p w14:paraId="4D164392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 xml:space="preserve"> 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>%  _____________________</w:t>
      </w:r>
    </w:p>
    <w:p w14:paraId="6A2B07D6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 xml:space="preserve"> </w:t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  <w:t>%  ______________________</w:t>
      </w:r>
    </w:p>
    <w:p w14:paraId="0FD887BE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</w:p>
    <w:p w14:paraId="00DC4630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>NOTA: Se deben ocupar criterios de evaluación que sean incorporados en el análisis de las propuestas y que puedan ser medidos. Se sugiere utilizar como máximo 5 criterios, para facilitar la posterior evaluación. Por Ej.: Precio, Plazo de entrega, Calidad Técnica, experiencia comprobada, otros.</w:t>
      </w:r>
    </w:p>
    <w:p w14:paraId="1D7D61D4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</w:p>
    <w:p w14:paraId="359C48ED" w14:textId="77777777" w:rsidR="008A55C7" w:rsidRDefault="008A55C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5662486A" w14:textId="77777777" w:rsidR="008A55C7" w:rsidRDefault="008A55C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6E1EB2F1" w14:textId="47A66AF6" w:rsidR="006E1BD7" w:rsidRPr="006E1BD7" w:rsidRDefault="006E1BD7" w:rsidP="006E1BD7">
      <w:pPr>
        <w:pStyle w:val="Ttulo3"/>
        <w:rPr>
          <w:rFonts w:ascii="Arial" w:hAnsi="Arial" w:cs="Arial"/>
          <w:b/>
          <w:color w:val="auto"/>
          <w:sz w:val="24"/>
          <w:szCs w:val="24"/>
          <w:u w:val="single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IDENTIFICAR RESPONSABLE: </w:t>
      </w:r>
      <w:proofErr w:type="spellStart"/>
      <w:r>
        <w:rPr>
          <w:rFonts w:ascii="Arial" w:hAnsi="Arial" w:cs="Arial"/>
          <w:color w:val="auto"/>
          <w:sz w:val="24"/>
          <w:szCs w:val="24"/>
          <w:lang w:val="es-ES_tradnl"/>
        </w:rPr>
        <w:t>Xxxxxxxx</w:t>
      </w:r>
      <w:proofErr w:type="spellEnd"/>
    </w:p>
    <w:p w14:paraId="33503EB5" w14:textId="7EBF69F9" w:rsidR="006E1BD7" w:rsidRPr="006E1BD7" w:rsidRDefault="006E1BD7" w:rsidP="006E1BD7">
      <w:pPr>
        <w:pStyle w:val="Ttulo3"/>
        <w:rPr>
          <w:rFonts w:ascii="Arial" w:hAnsi="Arial" w:cs="Arial"/>
          <w:b/>
          <w:color w:val="auto"/>
          <w:sz w:val="24"/>
          <w:szCs w:val="24"/>
          <w:u w:val="single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REFERENTE TÉCNICO DE LA ADQUISICIÓN: </w:t>
      </w:r>
      <w:proofErr w:type="spellStart"/>
      <w:r>
        <w:rPr>
          <w:rFonts w:ascii="Arial" w:hAnsi="Arial" w:cs="Arial"/>
          <w:color w:val="auto"/>
          <w:sz w:val="24"/>
          <w:szCs w:val="24"/>
          <w:lang w:val="es-ES_tradnl"/>
        </w:rPr>
        <w:t>xxxxxxxxxxxxx</w:t>
      </w:r>
      <w:proofErr w:type="spellEnd"/>
      <w:r>
        <w:rPr>
          <w:rFonts w:ascii="Arial" w:hAnsi="Arial" w:cs="Arial"/>
          <w:color w:val="auto"/>
          <w:sz w:val="24"/>
          <w:szCs w:val="24"/>
          <w:lang w:val="es-ES_tradnl"/>
        </w:rPr>
        <w:t xml:space="preserve"> </w:t>
      </w:r>
    </w:p>
    <w:p w14:paraId="3134DE17" w14:textId="7ED8B310" w:rsidR="006E1BD7" w:rsidRPr="006E1BD7" w:rsidRDefault="006E1BD7" w:rsidP="006E1BD7">
      <w:pPr>
        <w:pStyle w:val="Ttulo3"/>
        <w:rPr>
          <w:rFonts w:ascii="Arial" w:hAnsi="Arial" w:cs="Arial"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FECHA EN QUE SE REQUIERE EL BIEN O SERVICIO: </w:t>
      </w:r>
      <w:r w:rsidRPr="006E1BD7">
        <w:rPr>
          <w:rFonts w:ascii="Arial" w:hAnsi="Arial" w:cs="Arial"/>
          <w:bCs/>
          <w:color w:val="auto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4"/>
          <w:szCs w:val="24"/>
          <w:lang w:val="es-ES_tradnl"/>
        </w:rPr>
        <w:t>xxxxxxx</w:t>
      </w:r>
      <w:proofErr w:type="spellEnd"/>
    </w:p>
    <w:p w14:paraId="5438EB13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  <w:r w:rsidRPr="006E1BD7">
        <w:rPr>
          <w:rFonts w:ascii="Arial" w:hAnsi="Arial" w:cs="Arial"/>
          <w:color w:val="auto"/>
          <w:sz w:val="24"/>
          <w:szCs w:val="24"/>
          <w:lang w:val="es-ES_tradnl"/>
        </w:rPr>
        <w:tab/>
      </w:r>
    </w:p>
    <w:p w14:paraId="269F2620" w14:textId="77777777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</w:p>
    <w:p w14:paraId="42865485" w14:textId="1F470EAE" w:rsidR="006E1BD7" w:rsidRPr="006E1BD7" w:rsidRDefault="006E1BD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</w:p>
    <w:p w14:paraId="19FA112F" w14:textId="040AFE55" w:rsidR="006E1BD7" w:rsidRPr="006E1BD7" w:rsidRDefault="008A55C7" w:rsidP="006E1BD7">
      <w:pPr>
        <w:pStyle w:val="Ttulo3"/>
        <w:rPr>
          <w:rFonts w:ascii="Arial" w:hAnsi="Arial" w:cs="Arial"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noProof/>
          <w:color w:val="auto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84A6DC" wp14:editId="4BDA7D2D">
                <wp:simplePos x="0" y="0"/>
                <wp:positionH relativeFrom="column">
                  <wp:posOffset>2562225</wp:posOffset>
                </wp:positionH>
                <wp:positionV relativeFrom="paragraph">
                  <wp:posOffset>267970</wp:posOffset>
                </wp:positionV>
                <wp:extent cx="2514600" cy="914400"/>
                <wp:effectExtent l="3810" t="127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43570" w14:textId="77777777" w:rsidR="008A55C7" w:rsidRDefault="008A55C7" w:rsidP="008A55C7">
                            <w:pPr>
                              <w:jc w:val="center"/>
                              <w:rPr>
                                <w:rFonts w:ascii="Trebuchet MS" w:hAnsi="Trebuchet MS"/>
                                <w:lang w:val="es-CL"/>
                              </w:rPr>
                            </w:pPr>
                          </w:p>
                          <w:p w14:paraId="0D62E421" w14:textId="38ADF98D" w:rsidR="008A55C7" w:rsidRDefault="008A55C7" w:rsidP="008A55C7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rebuchet MS" w:hAnsi="Trebuchet MS"/>
                                <w:lang w:val="es-CL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es-CL"/>
                              </w:rPr>
                              <w:t>NOMBRE – CARGO – UNIDAD/SUBUNIDAD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4A6D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1.75pt;margin-top:21.1pt;width:198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" filled="f" stroked="f">
                <v:textbox>
                  <w:txbxContent>
                    <w:p w14:paraId="46643570" w14:textId="77777777" w:rsidR="008A55C7" w:rsidRDefault="008A55C7" w:rsidP="008A55C7">
                      <w:pPr>
                        <w:jc w:val="center"/>
                        <w:rPr>
                          <w:rFonts w:ascii="Trebuchet MS" w:hAnsi="Trebuchet MS"/>
                          <w:lang w:val="es-CL"/>
                        </w:rPr>
                      </w:pPr>
                    </w:p>
                    <w:p w14:paraId="0D62E421" w14:textId="38ADF98D" w:rsidR="008A55C7" w:rsidRDefault="008A55C7" w:rsidP="008A55C7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rebuchet MS" w:hAnsi="Trebuchet MS"/>
                          <w:lang w:val="es-CL"/>
                        </w:rPr>
                      </w:pPr>
                      <w:r>
                        <w:rPr>
                          <w:rFonts w:ascii="Trebuchet MS" w:hAnsi="Trebuchet MS"/>
                          <w:lang w:val="es-CL"/>
                        </w:rPr>
                        <w:t>NOMBRE – CARGO – UNIDAD/SUBUNIDAD</w:t>
                      </w:r>
                    </w:p>
                  </w:txbxContent>
                </v:textbox>
              </v:shape>
            </w:pict>
          </mc:Fallback>
        </mc:AlternateContent>
      </w:r>
    </w:p>
    <w:p w14:paraId="3B62334F" w14:textId="77777777" w:rsidR="008A55C7" w:rsidRDefault="008A55C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4A8A3FCD" w14:textId="77777777" w:rsidR="008A55C7" w:rsidRDefault="008A55C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0C0014B5" w14:textId="77777777" w:rsidR="008A55C7" w:rsidRDefault="008A55C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4BC9808A" w14:textId="77777777" w:rsidR="008A55C7" w:rsidRDefault="008A55C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</w:p>
    <w:p w14:paraId="291DFF14" w14:textId="7A272BD5" w:rsidR="006E1BD7" w:rsidRPr="006E1BD7" w:rsidRDefault="006E1BD7" w:rsidP="006E1BD7">
      <w:pPr>
        <w:pStyle w:val="Ttulo3"/>
        <w:rPr>
          <w:rFonts w:ascii="Arial" w:hAnsi="Arial" w:cs="Arial"/>
          <w:b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color w:val="auto"/>
          <w:sz w:val="24"/>
          <w:szCs w:val="24"/>
          <w:lang w:val="es-ES_tradnl"/>
        </w:rPr>
        <w:t xml:space="preserve">Fecha: </w:t>
      </w:r>
      <w:r w:rsidR="008A55C7">
        <w:rPr>
          <w:rFonts w:ascii="Arial" w:hAnsi="Arial" w:cs="Arial"/>
          <w:b/>
          <w:color w:val="auto"/>
          <w:sz w:val="24"/>
          <w:szCs w:val="24"/>
          <w:lang w:val="es-ES_tradnl"/>
        </w:rPr>
        <w:t>XX – XX - XX</w:t>
      </w:r>
    </w:p>
    <w:p w14:paraId="7ECF65EC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>....................................................................................................</w:t>
      </w:r>
    </w:p>
    <w:p w14:paraId="75860FC2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>Unidad de Gestión de Abastecimiento</w:t>
      </w:r>
    </w:p>
    <w:p w14:paraId="33177D96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>____</w:t>
      </w: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ab/>
        <w:t>Cotizar</w:t>
      </w:r>
    </w:p>
    <w:p w14:paraId="2739C3ED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>____</w:t>
      </w: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ab/>
        <w:t>Adquirir</w:t>
      </w:r>
    </w:p>
    <w:p w14:paraId="6E1E2C2B" w14:textId="77777777" w:rsidR="006E1BD7" w:rsidRPr="006E1BD7" w:rsidRDefault="006E1BD7" w:rsidP="006E1BD7">
      <w:pPr>
        <w:pStyle w:val="Ttulo3"/>
        <w:rPr>
          <w:rFonts w:ascii="Arial" w:hAnsi="Arial" w:cs="Arial"/>
          <w:b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>____</w:t>
      </w: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ab/>
        <w:t>Comisión de Adquisiciones</w:t>
      </w:r>
    </w:p>
    <w:p w14:paraId="16915BFE" w14:textId="5DCC021D" w:rsidR="006E1BD7" w:rsidRPr="006E1BD7" w:rsidRDefault="006E1BD7" w:rsidP="006E1BD7">
      <w:pPr>
        <w:pStyle w:val="Ttulo3"/>
        <w:rPr>
          <w:rFonts w:ascii="Arial" w:hAnsi="Arial" w:cs="Arial"/>
          <w:b/>
          <w:bCs/>
          <w:color w:val="auto"/>
          <w:sz w:val="24"/>
          <w:szCs w:val="24"/>
          <w:lang w:val="es-ES_tradnl"/>
        </w:rPr>
      </w:pP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>____</w:t>
      </w:r>
      <w:r w:rsidRPr="006E1BD7">
        <w:rPr>
          <w:rFonts w:ascii="Arial" w:hAnsi="Arial" w:cs="Arial"/>
          <w:b/>
          <w:bCs/>
          <w:color w:val="auto"/>
          <w:sz w:val="24"/>
          <w:szCs w:val="24"/>
          <w:lang w:val="es-ES_tradnl"/>
        </w:rPr>
        <w:tab/>
        <w:t>Devolver</w:t>
      </w:r>
    </w:p>
    <w:p w14:paraId="60BCF17C" w14:textId="767A0DA4" w:rsidR="006E1BD7" w:rsidRPr="006E1BD7" w:rsidRDefault="008A55C7" w:rsidP="006E1BD7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6E1BD7">
        <w:rPr>
          <w:rFonts w:ascii="Arial" w:hAnsi="Arial" w:cs="Arial"/>
          <w:b/>
          <w:bCs/>
          <w:noProof/>
          <w:color w:val="auto"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E125B" wp14:editId="455B3194">
                <wp:simplePos x="0" y="0"/>
                <wp:positionH relativeFrom="column">
                  <wp:posOffset>3124200</wp:posOffset>
                </wp:positionH>
                <wp:positionV relativeFrom="paragraph">
                  <wp:posOffset>652145</wp:posOffset>
                </wp:positionV>
                <wp:extent cx="2514600" cy="914400"/>
                <wp:effectExtent l="3810" t="1270" r="0" b="0"/>
                <wp:wrapNone/>
                <wp:docPr id="65416226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47E58" w14:textId="77777777" w:rsidR="006E1BD7" w:rsidRDefault="006E1BD7" w:rsidP="006E1BD7">
                            <w:pPr>
                              <w:jc w:val="center"/>
                              <w:rPr>
                                <w:rFonts w:ascii="Trebuchet MS" w:hAnsi="Trebuchet MS"/>
                                <w:lang w:val="es-CL"/>
                              </w:rPr>
                            </w:pPr>
                          </w:p>
                          <w:p w14:paraId="0A0FE9E3" w14:textId="77777777" w:rsidR="006E1BD7" w:rsidRDefault="006E1BD7" w:rsidP="006E1BD7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Trebuchet MS" w:hAnsi="Trebuchet MS"/>
                                <w:lang w:val="es-CL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es-CL"/>
                              </w:rPr>
                              <w:t>JEFE UNIDAD DE ABASTECIMIENTO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E125B" id="_x0000_s1027" type="#_x0000_t202" style="position:absolute;margin-left:246pt;margin-top:51.35pt;width:198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" filled="f" stroked="f">
                <v:textbox>
                  <w:txbxContent>
                    <w:p w14:paraId="63247E58" w14:textId="77777777" w:rsidR="006E1BD7" w:rsidRDefault="006E1BD7" w:rsidP="006E1BD7">
                      <w:pPr>
                        <w:jc w:val="center"/>
                        <w:rPr>
                          <w:rFonts w:ascii="Trebuchet MS" w:hAnsi="Trebuchet MS"/>
                          <w:lang w:val="es-CL"/>
                        </w:rPr>
                      </w:pPr>
                    </w:p>
                    <w:p w14:paraId="0A0FE9E3" w14:textId="77777777" w:rsidR="006E1BD7" w:rsidRDefault="006E1BD7" w:rsidP="006E1BD7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Trebuchet MS" w:hAnsi="Trebuchet MS"/>
                          <w:lang w:val="es-CL"/>
                        </w:rPr>
                      </w:pPr>
                      <w:r>
                        <w:rPr>
                          <w:rFonts w:ascii="Trebuchet MS" w:hAnsi="Trebuchet MS"/>
                          <w:lang w:val="es-CL"/>
                        </w:rPr>
                        <w:t>JEFE UNIDAD DE ABASTECIMIENTO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1BD7" w:rsidRPr="006E1BD7" w:rsidSect="005B1F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183" w:h="17858" w:code="345"/>
      <w:pgMar w:top="1417" w:right="1701" w:bottom="1417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747E7" w14:textId="77777777" w:rsidR="00EB18E9" w:rsidRDefault="00EB18E9" w:rsidP="00507093">
      <w:pPr>
        <w:spacing w:after="0" w:line="240" w:lineRule="auto"/>
      </w:pPr>
      <w:r>
        <w:separator/>
      </w:r>
    </w:p>
  </w:endnote>
  <w:endnote w:type="continuationSeparator" w:id="0">
    <w:p w14:paraId="4DD06D18" w14:textId="77777777" w:rsidR="00EB18E9" w:rsidRDefault="00EB18E9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4F8A" w14:textId="77777777" w:rsidR="0018156B" w:rsidRDefault="001815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0827EC6D" w:rsidR="007475B1" w:rsidRPr="005B1FD3" w:rsidRDefault="007475B1" w:rsidP="007475B1">
    <w:pPr>
      <w:pStyle w:val="Piedepgina"/>
      <w:ind w:left="-567"/>
      <w:rPr>
        <w:rFonts w:ascii="Avenir LT Std 55 Roman" w:hAnsi="Avenir LT Std 55 Roman"/>
        <w:color w:val="747474" w:themeColor="background2" w:themeShade="80"/>
      </w:rPr>
    </w:pPr>
    <w:r w:rsidRPr="005B1FD3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9264" behindDoc="1" locked="0" layoutInCell="1" allowOverlap="1" wp14:anchorId="5B953067" wp14:editId="0924FA2E">
          <wp:simplePos x="0" y="0"/>
          <wp:positionH relativeFrom="column">
            <wp:posOffset>-661035</wp:posOffset>
          </wp:positionH>
          <wp:positionV relativeFrom="paragraph">
            <wp:posOffset>64770</wp:posOffset>
          </wp:positionV>
          <wp:extent cx="6953250" cy="243836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FD3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Ave</w:t>
    </w:r>
    <w:bookmarkStart w:id="0" w:name="_Hlk233106714"/>
    <w:bookmarkStart w:id="1" w:name="_Hlk233106715"/>
    <w:r w:rsidRPr="005B1FD3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nida Videla S/N, Coquimbo.</w:t>
    </w:r>
    <w:r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47D0F"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– T</w:t>
    </w:r>
    <w:r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eléfono </w:t>
    </w:r>
    <w:r w:rsidR="00B47D0F"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47D0F"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B47D0F"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47D0F"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5B1FD3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0CE68" w14:textId="77777777" w:rsidR="0018156B" w:rsidRDefault="001815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FFBA" w14:textId="77777777" w:rsidR="00EB18E9" w:rsidRDefault="00EB18E9" w:rsidP="00507093">
      <w:pPr>
        <w:spacing w:after="0" w:line="240" w:lineRule="auto"/>
      </w:pPr>
      <w:r>
        <w:separator/>
      </w:r>
    </w:p>
  </w:footnote>
  <w:footnote w:type="continuationSeparator" w:id="0">
    <w:p w14:paraId="52E7EA3D" w14:textId="77777777" w:rsidR="00EB18E9" w:rsidRDefault="00EB18E9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15AA" w14:textId="77777777" w:rsidR="0018156B" w:rsidRDefault="001815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7C057D3B" w:rsidR="007475B1" w:rsidRDefault="00E64AB3">
    <w:pPr>
      <w:pStyle w:val="Encabezado"/>
    </w:pP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710E6289" wp14:editId="50EA173E">
          <wp:simplePos x="0" y="0"/>
          <wp:positionH relativeFrom="column">
            <wp:posOffset>-352425</wp:posOffset>
          </wp:positionH>
          <wp:positionV relativeFrom="paragraph">
            <wp:posOffset>27940</wp:posOffset>
          </wp:positionV>
          <wp:extent cx="882650" cy="882650"/>
          <wp:effectExtent l="0" t="0" r="0" b="0"/>
          <wp:wrapTight wrapText="bothSides">
            <wp:wrapPolygon edited="0">
              <wp:start x="5128" y="466"/>
              <wp:lineTo x="0" y="7459"/>
              <wp:lineTo x="0" y="8858"/>
              <wp:lineTo x="3263" y="16317"/>
              <wp:lineTo x="3263" y="19580"/>
              <wp:lineTo x="7925" y="19580"/>
              <wp:lineTo x="20978" y="17249"/>
              <wp:lineTo x="20978" y="14452"/>
              <wp:lineTo x="15384" y="8391"/>
              <wp:lineTo x="13986" y="6060"/>
              <wp:lineTo x="9790" y="466"/>
              <wp:lineTo x="5128" y="466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B01">
      <w:rPr>
        <w:noProof/>
      </w:rPr>
      <w:drawing>
        <wp:anchor distT="0" distB="0" distL="114300" distR="114300" simplePos="0" relativeHeight="251658239" behindDoc="0" locked="0" layoutInCell="1" allowOverlap="1" wp14:anchorId="5675F2F3" wp14:editId="0C224160">
          <wp:simplePos x="0" y="0"/>
          <wp:positionH relativeFrom="column">
            <wp:posOffset>-1086485</wp:posOffset>
          </wp:positionH>
          <wp:positionV relativeFrom="paragraph">
            <wp:posOffset>-484505</wp:posOffset>
          </wp:positionV>
          <wp:extent cx="7810454" cy="128611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454" cy="1286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C753" w14:textId="77777777" w:rsidR="0018156B" w:rsidRDefault="001815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577FB"/>
    <w:multiLevelType w:val="hybridMultilevel"/>
    <w:tmpl w:val="317A82F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D0A50"/>
    <w:multiLevelType w:val="hybridMultilevel"/>
    <w:tmpl w:val="897E2976"/>
    <w:lvl w:ilvl="0" w:tplc="282A506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31E2"/>
    <w:rsid w:val="00105D50"/>
    <w:rsid w:val="0018156B"/>
    <w:rsid w:val="0023354D"/>
    <w:rsid w:val="003C6B6D"/>
    <w:rsid w:val="004150A0"/>
    <w:rsid w:val="004E6A77"/>
    <w:rsid w:val="00507093"/>
    <w:rsid w:val="005B1FD3"/>
    <w:rsid w:val="00646B01"/>
    <w:rsid w:val="00684431"/>
    <w:rsid w:val="006E1BD7"/>
    <w:rsid w:val="006E3437"/>
    <w:rsid w:val="007475B1"/>
    <w:rsid w:val="008A55C7"/>
    <w:rsid w:val="008B7F11"/>
    <w:rsid w:val="008D242D"/>
    <w:rsid w:val="00A24458"/>
    <w:rsid w:val="00B47D0F"/>
    <w:rsid w:val="00C362B3"/>
    <w:rsid w:val="00D95C60"/>
    <w:rsid w:val="00DC6672"/>
    <w:rsid w:val="00E36D2A"/>
    <w:rsid w:val="00E56021"/>
    <w:rsid w:val="00E64AB3"/>
    <w:rsid w:val="00EB18E9"/>
    <w:rsid w:val="00FB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uiPriority w:val="99"/>
    <w:unhideWhenUsed/>
    <w:rsid w:val="006E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CL" w:eastAsia="es-CL"/>
      <w14:ligatures w14:val="none"/>
    </w:rPr>
  </w:style>
  <w:style w:type="paragraph" w:styleId="Sinespaciado">
    <w:name w:val="No Spacing"/>
    <w:basedOn w:val="Normal"/>
    <w:uiPriority w:val="1"/>
    <w:qFormat/>
    <w:rsid w:val="006E1BD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CL"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Rojas Álvarez</dc:creator>
  <cp:keywords/>
  <dc:description/>
  <cp:lastModifiedBy>Ruth Casanga Zuñiga</cp:lastModifiedBy>
  <cp:revision>7</cp:revision>
  <dcterms:created xsi:type="dcterms:W3CDTF">2026-07-02T20:58:00Z</dcterms:created>
  <dcterms:modified xsi:type="dcterms:W3CDTF">2026-07-08T20:23:00Z</dcterms:modified>
</cp:coreProperties>
</file>